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53F" w:rsidRPr="00C9753F" w:rsidRDefault="00C9753F" w:rsidP="00C9753F">
      <w:pPr>
        <w:tabs>
          <w:tab w:val="left" w:pos="225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5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CCDE77" wp14:editId="307F5C44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177A06F2" id="Группа 9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C9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C9753F" w:rsidRPr="00C9753F" w:rsidRDefault="00C9753F" w:rsidP="00C9753F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</w:pPr>
    </w:p>
    <w:p w:rsidR="00C9753F" w:rsidRPr="00C9753F" w:rsidRDefault="00C9753F" w:rsidP="00C9753F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</w:pPr>
      <w:r w:rsidRPr="00C9753F"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  <w:t xml:space="preserve">                    </w:t>
      </w:r>
    </w:p>
    <w:p w:rsidR="00C9753F" w:rsidRPr="00C9753F" w:rsidRDefault="00C9753F" w:rsidP="00C9753F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</w:pPr>
      <w:r w:rsidRPr="00C9753F"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  <w:t>СОВЕТ МИНИСТРОВ</w:t>
      </w:r>
    </w:p>
    <w:p w:rsidR="00C9753F" w:rsidRPr="00C9753F" w:rsidRDefault="00C9753F" w:rsidP="00C9753F">
      <w:pPr>
        <w:keepNext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</w:pPr>
      <w:r w:rsidRPr="00C9753F"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  <w:t>СОЮЗНОГО ГОСУДАРСТВА</w:t>
      </w:r>
    </w:p>
    <w:p w:rsidR="00C9753F" w:rsidRPr="00C9753F" w:rsidRDefault="00C9753F" w:rsidP="00C9753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975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210358CC" wp14:editId="18725783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2621518" id="Прямая соединительная линия 2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vJqNt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C9753F" w:rsidRPr="00C9753F" w:rsidRDefault="00C9753F" w:rsidP="00C9753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C9753F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C9753F" w:rsidRPr="00C9753F" w:rsidRDefault="00C9753F" w:rsidP="00C9753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53F" w:rsidRPr="00C9753F" w:rsidRDefault="00C9753F" w:rsidP="00C9753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proofErr w:type="gramStart"/>
      <w:r w:rsidRPr="00C9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D0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7F4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proofErr w:type="gramEnd"/>
      <w:r w:rsidR="00987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0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 w:rsidRPr="00C9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53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D05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9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6879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7F4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C9753F" w:rsidRPr="00C9753F" w:rsidRDefault="00C9753F" w:rsidP="00C9753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72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C9753F" w:rsidRPr="00C9753F" w:rsidRDefault="00C9753F" w:rsidP="00C9753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168" w:lineRule="auto"/>
        <w:ind w:left="3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г. Москва</w:t>
      </w:r>
    </w:p>
    <w:p w:rsidR="007E03D7" w:rsidRPr="007E03D7" w:rsidRDefault="007E03D7" w:rsidP="00242DF4">
      <w:pPr>
        <w:shd w:val="clear" w:color="auto" w:fill="FFFFFF"/>
        <w:tabs>
          <w:tab w:val="left" w:pos="8160"/>
          <w:tab w:val="left" w:pos="8295"/>
        </w:tabs>
        <w:spacing w:after="0" w:line="360" w:lineRule="auto"/>
        <w:ind w:left="353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89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72"/>
        <w:gridCol w:w="7938"/>
        <w:gridCol w:w="454"/>
      </w:tblGrid>
      <w:tr w:rsidR="00FC71AA" w:rsidRPr="00FC71AA" w:rsidTr="00A900E7">
        <w:tc>
          <w:tcPr>
            <w:tcW w:w="572" w:type="dxa"/>
          </w:tcPr>
          <w:p w:rsidR="00FC71AA" w:rsidRPr="00FC71AA" w:rsidRDefault="00FC71AA" w:rsidP="00FC71A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7938" w:type="dxa"/>
            <w:hideMark/>
          </w:tcPr>
          <w:p w:rsidR="00E65B6C" w:rsidRPr="00A654E0" w:rsidRDefault="00E65B6C" w:rsidP="00E65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A654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 председателе Таможенного комитета</w:t>
            </w:r>
          </w:p>
          <w:p w:rsidR="001E763B" w:rsidRDefault="00E65B6C" w:rsidP="00E65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A654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Союзного государства</w:t>
            </w:r>
          </w:p>
          <w:p w:rsidR="00595EC5" w:rsidRPr="00FC71AA" w:rsidRDefault="00595EC5" w:rsidP="00E65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</w:p>
        </w:tc>
        <w:tc>
          <w:tcPr>
            <w:tcW w:w="454" w:type="dxa"/>
          </w:tcPr>
          <w:p w:rsidR="00FC71AA" w:rsidRPr="00FC71AA" w:rsidRDefault="00FC71AA" w:rsidP="00FC71A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7E03D7" w:rsidRDefault="007E03D7" w:rsidP="00FC71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B6C" w:rsidRPr="00A654E0" w:rsidRDefault="00E65B6C" w:rsidP="00E65B6C">
      <w:pPr>
        <w:tabs>
          <w:tab w:val="left" w:pos="142"/>
          <w:tab w:val="left" w:pos="851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</w:pPr>
      <w:r w:rsidRPr="00A6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Министров Союзного государства </w:t>
      </w:r>
      <w:r w:rsidRPr="00A654E0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постановляет:</w:t>
      </w:r>
    </w:p>
    <w:p w:rsidR="00E65B6C" w:rsidRPr="00A654E0" w:rsidRDefault="00E65B6C" w:rsidP="00E65B6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1. </w:t>
      </w:r>
      <w:r w:rsidRPr="00A654E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Одобрить проект постановления Высшего Государственного Совета Союзного государства «О председателе Таможенного комитета Союзного государства» (прилагается).</w:t>
      </w:r>
    </w:p>
    <w:p w:rsidR="00E65B6C" w:rsidRPr="00A654E0" w:rsidRDefault="00E65B6C" w:rsidP="00E65B6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 Н</w:t>
      </w:r>
      <w:r w:rsidRPr="00A654E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астоящее постановление вступает в силу с даты его подписания.</w:t>
      </w:r>
    </w:p>
    <w:p w:rsidR="00DC5CE6" w:rsidRDefault="00DC5CE6" w:rsidP="001D1D4B">
      <w:pPr>
        <w:spacing w:after="0" w:line="276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1AA" w:rsidRPr="00FC71AA" w:rsidRDefault="00FC71AA" w:rsidP="00FC71AA">
      <w:pPr>
        <w:spacing w:after="0" w:line="240" w:lineRule="auto"/>
        <w:ind w:left="-142" w:firstLine="5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1AA" w:rsidRPr="00FC71AA" w:rsidRDefault="00FC71AA" w:rsidP="00FC71A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Председатель</w:t>
      </w:r>
    </w:p>
    <w:p w:rsidR="00FC71AA" w:rsidRPr="00FC71AA" w:rsidRDefault="00FC71AA" w:rsidP="00FC71A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Совета Министров</w:t>
      </w:r>
    </w:p>
    <w:p w:rsidR="00D07612" w:rsidRDefault="00FC71AA" w:rsidP="001E763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both"/>
      </w:pPr>
      <w:r w:rsidRPr="00FC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Союзного государства                                                                        </w:t>
      </w:r>
      <w:proofErr w:type="spellStart"/>
      <w:r w:rsidRPr="00FC71AA">
        <w:rPr>
          <w:rFonts w:ascii="Times New Roman" w:eastAsia="Times New Roman" w:hAnsi="Times New Roman" w:cs="Times New Roman"/>
          <w:sz w:val="28"/>
          <w:szCs w:val="28"/>
          <w:lang w:eastAsia="ru-RU"/>
        </w:rPr>
        <w:t>М.Мишустин</w:t>
      </w:r>
      <w:proofErr w:type="spellEnd"/>
    </w:p>
    <w:sectPr w:rsidR="00D07612" w:rsidSect="001E763B">
      <w:headerReference w:type="default" r:id="rId13"/>
      <w:headerReference w:type="first" r:id="rId14"/>
      <w:pgSz w:w="11906" w:h="16838"/>
      <w:pgMar w:top="1134" w:right="850" w:bottom="0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49D" w:rsidRDefault="006E649D" w:rsidP="000C0355">
      <w:pPr>
        <w:spacing w:after="0" w:line="240" w:lineRule="auto"/>
      </w:pPr>
      <w:r>
        <w:separator/>
      </w:r>
    </w:p>
  </w:endnote>
  <w:endnote w:type="continuationSeparator" w:id="0">
    <w:p w:rsidR="006E649D" w:rsidRDefault="006E649D" w:rsidP="000C0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49D" w:rsidRDefault="006E649D" w:rsidP="000C0355">
      <w:pPr>
        <w:spacing w:after="0" w:line="240" w:lineRule="auto"/>
      </w:pPr>
      <w:r>
        <w:separator/>
      </w:r>
    </w:p>
  </w:footnote>
  <w:footnote w:type="continuationSeparator" w:id="0">
    <w:p w:rsidR="006E649D" w:rsidRDefault="006E649D" w:rsidP="000C0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0447511"/>
      <w:docPartObj>
        <w:docPartGallery w:val="Page Numbers (Top of Page)"/>
        <w:docPartUnique/>
      </w:docPartObj>
    </w:sdtPr>
    <w:sdtEndPr/>
    <w:sdtContent>
      <w:p w:rsidR="003E0A67" w:rsidRDefault="00EC60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63B">
          <w:rPr>
            <w:noProof/>
          </w:rPr>
          <w:t>2</w:t>
        </w:r>
        <w:r>
          <w:fldChar w:fldCharType="end"/>
        </w:r>
      </w:p>
    </w:sdtContent>
  </w:sdt>
  <w:p w:rsidR="003E0A67" w:rsidRDefault="00987F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355" w:rsidRDefault="000C0355">
    <w:pPr>
      <w:pStyle w:val="a3"/>
    </w:pPr>
    <w:r>
      <w:tab/>
      <w:t xml:space="preserve">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0198E"/>
    <w:multiLevelType w:val="hybridMultilevel"/>
    <w:tmpl w:val="A6F0BB0C"/>
    <w:lvl w:ilvl="0" w:tplc="2EB42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AA"/>
    <w:rsid w:val="0003049D"/>
    <w:rsid w:val="0007253A"/>
    <w:rsid w:val="000C0355"/>
    <w:rsid w:val="00107576"/>
    <w:rsid w:val="00155543"/>
    <w:rsid w:val="00170D00"/>
    <w:rsid w:val="001C4362"/>
    <w:rsid w:val="001D1D4B"/>
    <w:rsid w:val="001E1261"/>
    <w:rsid w:val="001E763B"/>
    <w:rsid w:val="00205EC3"/>
    <w:rsid w:val="00232602"/>
    <w:rsid w:val="00242DF4"/>
    <w:rsid w:val="00247F54"/>
    <w:rsid w:val="003468BB"/>
    <w:rsid w:val="003A3349"/>
    <w:rsid w:val="004A2F56"/>
    <w:rsid w:val="004E788F"/>
    <w:rsid w:val="004F67AE"/>
    <w:rsid w:val="00507F46"/>
    <w:rsid w:val="005447C4"/>
    <w:rsid w:val="00550C18"/>
    <w:rsid w:val="0055347B"/>
    <w:rsid w:val="00554020"/>
    <w:rsid w:val="00567F3D"/>
    <w:rsid w:val="00575C3C"/>
    <w:rsid w:val="00595EC5"/>
    <w:rsid w:val="00613818"/>
    <w:rsid w:val="006879CA"/>
    <w:rsid w:val="006A4313"/>
    <w:rsid w:val="006C04AF"/>
    <w:rsid w:val="006E649D"/>
    <w:rsid w:val="00766B1B"/>
    <w:rsid w:val="007E03D7"/>
    <w:rsid w:val="0086398A"/>
    <w:rsid w:val="00875FFF"/>
    <w:rsid w:val="0088723F"/>
    <w:rsid w:val="008D056E"/>
    <w:rsid w:val="008D13A5"/>
    <w:rsid w:val="008D56F6"/>
    <w:rsid w:val="008E4E04"/>
    <w:rsid w:val="00934B13"/>
    <w:rsid w:val="009742D2"/>
    <w:rsid w:val="00984B76"/>
    <w:rsid w:val="00987F7B"/>
    <w:rsid w:val="00991C47"/>
    <w:rsid w:val="00994FA6"/>
    <w:rsid w:val="009B0433"/>
    <w:rsid w:val="009D10C7"/>
    <w:rsid w:val="00A324E2"/>
    <w:rsid w:val="00A63B78"/>
    <w:rsid w:val="00AD20BA"/>
    <w:rsid w:val="00B06877"/>
    <w:rsid w:val="00B101ED"/>
    <w:rsid w:val="00B32AC3"/>
    <w:rsid w:val="00B92DDC"/>
    <w:rsid w:val="00B94023"/>
    <w:rsid w:val="00C42C00"/>
    <w:rsid w:val="00C9252E"/>
    <w:rsid w:val="00C9613A"/>
    <w:rsid w:val="00C9753F"/>
    <w:rsid w:val="00CC270A"/>
    <w:rsid w:val="00CE684E"/>
    <w:rsid w:val="00D07612"/>
    <w:rsid w:val="00D219CA"/>
    <w:rsid w:val="00D571D5"/>
    <w:rsid w:val="00DC5CE6"/>
    <w:rsid w:val="00E65B6C"/>
    <w:rsid w:val="00E80219"/>
    <w:rsid w:val="00EC60D3"/>
    <w:rsid w:val="00EE2345"/>
    <w:rsid w:val="00F0792D"/>
    <w:rsid w:val="00F2532E"/>
    <w:rsid w:val="00F26A2B"/>
    <w:rsid w:val="00F953BB"/>
    <w:rsid w:val="00FC71AA"/>
    <w:rsid w:val="00FF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0307C-99E9-44AF-A0AB-E3FABA1A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C5CE6"/>
    <w:pPr>
      <w:keepNext/>
      <w:widowControl w:val="0"/>
      <w:shd w:val="clear" w:color="auto" w:fill="FFFFFF"/>
      <w:spacing w:after="0" w:line="322" w:lineRule="exact"/>
      <w:jc w:val="both"/>
      <w:outlineLvl w:val="1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1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C71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C5CE6"/>
    <w:rPr>
      <w:rFonts w:ascii="Times New Roman" w:eastAsia="Times New Roman" w:hAnsi="Times New Roman" w:cs="Times New Roman"/>
      <w:snapToGrid w:val="0"/>
      <w:sz w:val="28"/>
      <w:szCs w:val="20"/>
      <w:shd w:val="clear" w:color="auto" w:fill="FFFFFF"/>
      <w:lang w:eastAsia="ru-RU"/>
    </w:rPr>
  </w:style>
  <w:style w:type="character" w:customStyle="1" w:styleId="CharStyle12">
    <w:name w:val="Char Style 12"/>
    <w:link w:val="Style11"/>
    <w:uiPriority w:val="99"/>
    <w:locked/>
    <w:rsid w:val="00DC5CE6"/>
    <w:rPr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DC5CE6"/>
    <w:pPr>
      <w:widowControl w:val="0"/>
      <w:shd w:val="clear" w:color="auto" w:fill="FFFFFF"/>
      <w:spacing w:before="900" w:after="0" w:line="317" w:lineRule="exact"/>
      <w:jc w:val="both"/>
    </w:pPr>
  </w:style>
  <w:style w:type="character" w:customStyle="1" w:styleId="CharStyle8">
    <w:name w:val="Char Style 8"/>
    <w:link w:val="Style7"/>
    <w:uiPriority w:val="99"/>
    <w:locked/>
    <w:rsid w:val="00DC5CE6"/>
    <w:rPr>
      <w:sz w:val="26"/>
      <w:szCs w:val="26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DC5CE6"/>
    <w:pPr>
      <w:widowControl w:val="0"/>
      <w:shd w:val="clear" w:color="auto" w:fill="FFFFFF"/>
      <w:spacing w:before="780" w:after="780" w:line="240" w:lineRule="atLeast"/>
      <w:jc w:val="both"/>
    </w:pPr>
    <w:rPr>
      <w:sz w:val="26"/>
      <w:szCs w:val="26"/>
    </w:rPr>
  </w:style>
  <w:style w:type="character" w:customStyle="1" w:styleId="CharStyle10">
    <w:name w:val="Char Style 10"/>
    <w:link w:val="Style9"/>
    <w:uiPriority w:val="99"/>
    <w:rsid w:val="009742D2"/>
    <w:rPr>
      <w:b/>
      <w:bCs/>
      <w:i/>
      <w:iCs/>
      <w:spacing w:val="-20"/>
      <w:sz w:val="28"/>
      <w:szCs w:val="28"/>
      <w:shd w:val="clear" w:color="auto" w:fill="FFFFFF"/>
    </w:rPr>
  </w:style>
  <w:style w:type="paragraph" w:customStyle="1" w:styleId="Style9">
    <w:name w:val="Style 9"/>
    <w:basedOn w:val="a"/>
    <w:link w:val="CharStyle10"/>
    <w:uiPriority w:val="99"/>
    <w:rsid w:val="009742D2"/>
    <w:pPr>
      <w:widowControl w:val="0"/>
      <w:shd w:val="clear" w:color="auto" w:fill="FFFFFF"/>
      <w:spacing w:before="780" w:after="900" w:line="317" w:lineRule="exact"/>
      <w:jc w:val="center"/>
    </w:pPr>
    <w:rPr>
      <w:b/>
      <w:bCs/>
      <w:i/>
      <w:iCs/>
      <w:spacing w:val="-20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0C0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0355"/>
  </w:style>
  <w:style w:type="paragraph" w:styleId="a7">
    <w:name w:val="Balloon Text"/>
    <w:basedOn w:val="a"/>
    <w:link w:val="a8"/>
    <w:uiPriority w:val="99"/>
    <w:semiHidden/>
    <w:unhideWhenUsed/>
    <w:rsid w:val="00C42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2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Кондрахина Анастасия Игоревна</cp:lastModifiedBy>
  <cp:revision>17</cp:revision>
  <cp:lastPrinted>2024-08-02T08:14:00Z</cp:lastPrinted>
  <dcterms:created xsi:type="dcterms:W3CDTF">2024-07-22T14:00:00Z</dcterms:created>
  <dcterms:modified xsi:type="dcterms:W3CDTF">2024-08-12T06:25:00Z</dcterms:modified>
</cp:coreProperties>
</file>